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47F03" w14:textId="56CB493C" w:rsidR="00621DEF" w:rsidRDefault="00621DEF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附件</w:t>
      </w:r>
      <w:r w:rsidR="00FC4276"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Pr="008C35AC"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“体温自我监测登记表”与“健康情况声明书”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截图</w:t>
      </w:r>
    </w:p>
    <w:p w14:paraId="70CB177D" w14:textId="63409985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1ED0FDE" wp14:editId="0B44773E">
            <wp:simplePos x="0" y="0"/>
            <wp:positionH relativeFrom="column">
              <wp:posOffset>50800</wp:posOffset>
            </wp:positionH>
            <wp:positionV relativeFrom="paragraph">
              <wp:posOffset>266700</wp:posOffset>
            </wp:positionV>
            <wp:extent cx="3618865" cy="4546600"/>
            <wp:effectExtent l="0" t="0" r="635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36AA0" w14:textId="4521BD2F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08DAFCEE" w14:textId="5425E344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4C8C995E" w14:textId="404E64E0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1A80ABE3" w14:textId="0CA67E67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6A4BF10F" w14:textId="7E6BBCC3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06358FC3" w14:textId="61BB0CE8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4CA3079E" w14:textId="3FEFDC03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23DE47DA" w14:textId="6C13E748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7740D238" w14:textId="751F821B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45CB6F5A" w14:textId="5C9F2EA8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61CDD884" w14:textId="30F838F7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3DAE1C9E" w14:textId="5B8CBEC6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417FA8EB" w14:textId="77777777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0822B59F" w14:textId="6CEDB97A" w:rsidR="00FC4276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Pr="00FC4276"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海南省健康一码通二维码</w:t>
      </w:r>
    </w:p>
    <w:p w14:paraId="07133D48" w14:textId="28625C4D" w:rsidR="00FC4276" w:rsidRPr="00FC4276" w:rsidRDefault="00FC4276" w:rsidP="00FC4276">
      <w:pPr>
        <w:widowControl/>
        <w:spacing w:beforeLines="50" w:before="156" w:line="400" w:lineRule="exact"/>
        <w:ind w:firstLineChars="200" w:firstLine="420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927ACE5" wp14:editId="0A9E9C81">
            <wp:simplePos x="0" y="0"/>
            <wp:positionH relativeFrom="column">
              <wp:posOffset>622300</wp:posOffset>
            </wp:positionH>
            <wp:positionV relativeFrom="paragraph">
              <wp:posOffset>87630</wp:posOffset>
            </wp:positionV>
            <wp:extent cx="3060700" cy="3060700"/>
            <wp:effectExtent l="0" t="0" r="6350" b="635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760CD" w14:textId="38C2E89B" w:rsidR="00FC4276" w:rsidRPr="00FC4276" w:rsidRDefault="00FC4276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17DEFEB0" w14:textId="6EE43F35" w:rsidR="00FC4276" w:rsidRPr="00FC4276" w:rsidRDefault="00FC4276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183234D7" w14:textId="5F9D11FF" w:rsidR="00621DEF" w:rsidRDefault="00621DEF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sectPr w:rsidR="00621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7D4C6" w14:textId="77777777" w:rsidR="007F2EFB" w:rsidRDefault="007F2EFB" w:rsidP="007E3A29">
      <w:r>
        <w:separator/>
      </w:r>
    </w:p>
  </w:endnote>
  <w:endnote w:type="continuationSeparator" w:id="0">
    <w:p w14:paraId="3ACDB05C" w14:textId="77777777" w:rsidR="007F2EFB" w:rsidRDefault="007F2EFB" w:rsidP="007E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34312" w14:textId="77777777" w:rsidR="007F2EFB" w:rsidRDefault="007F2EFB" w:rsidP="007E3A29">
      <w:r>
        <w:separator/>
      </w:r>
    </w:p>
  </w:footnote>
  <w:footnote w:type="continuationSeparator" w:id="0">
    <w:p w14:paraId="4ABFF92B" w14:textId="77777777" w:rsidR="007F2EFB" w:rsidRDefault="007F2EFB" w:rsidP="007E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E47F4"/>
    <w:multiLevelType w:val="hybridMultilevel"/>
    <w:tmpl w:val="69765F72"/>
    <w:lvl w:ilvl="0" w:tplc="60F8A37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03713D2"/>
    <w:multiLevelType w:val="hybridMultilevel"/>
    <w:tmpl w:val="25BE6FBC"/>
    <w:lvl w:ilvl="0" w:tplc="7D606E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69A26E6"/>
    <w:multiLevelType w:val="hybridMultilevel"/>
    <w:tmpl w:val="0448BFFC"/>
    <w:lvl w:ilvl="0" w:tplc="B10A51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57F"/>
    <w:rsid w:val="000C3989"/>
    <w:rsid w:val="00110512"/>
    <w:rsid w:val="0018164C"/>
    <w:rsid w:val="001B0767"/>
    <w:rsid w:val="0026344D"/>
    <w:rsid w:val="00281C82"/>
    <w:rsid w:val="0029457F"/>
    <w:rsid w:val="002C14F0"/>
    <w:rsid w:val="002C1DD2"/>
    <w:rsid w:val="002F5504"/>
    <w:rsid w:val="003D06FB"/>
    <w:rsid w:val="003D536A"/>
    <w:rsid w:val="00400560"/>
    <w:rsid w:val="00456200"/>
    <w:rsid w:val="004F78CB"/>
    <w:rsid w:val="00511F57"/>
    <w:rsid w:val="00541C6C"/>
    <w:rsid w:val="0059364D"/>
    <w:rsid w:val="005A3F91"/>
    <w:rsid w:val="00621DEF"/>
    <w:rsid w:val="006310EB"/>
    <w:rsid w:val="00654D2A"/>
    <w:rsid w:val="00693506"/>
    <w:rsid w:val="006C1B75"/>
    <w:rsid w:val="0070668E"/>
    <w:rsid w:val="007356FD"/>
    <w:rsid w:val="007B7D76"/>
    <w:rsid w:val="007C0F1B"/>
    <w:rsid w:val="007E2302"/>
    <w:rsid w:val="007E3A29"/>
    <w:rsid w:val="007F2EFB"/>
    <w:rsid w:val="008720D2"/>
    <w:rsid w:val="008C0A26"/>
    <w:rsid w:val="008C35AC"/>
    <w:rsid w:val="009449BD"/>
    <w:rsid w:val="00A31F56"/>
    <w:rsid w:val="00B0113F"/>
    <w:rsid w:val="00B2709D"/>
    <w:rsid w:val="00B35961"/>
    <w:rsid w:val="00B42A8B"/>
    <w:rsid w:val="00BB2EA6"/>
    <w:rsid w:val="00C00173"/>
    <w:rsid w:val="00C37377"/>
    <w:rsid w:val="00C53A0C"/>
    <w:rsid w:val="00C73C9F"/>
    <w:rsid w:val="00CB3A42"/>
    <w:rsid w:val="00D14F3B"/>
    <w:rsid w:val="00D52587"/>
    <w:rsid w:val="00D772EB"/>
    <w:rsid w:val="00DC0011"/>
    <w:rsid w:val="00DE220D"/>
    <w:rsid w:val="00E86020"/>
    <w:rsid w:val="00E93537"/>
    <w:rsid w:val="00F13D8F"/>
    <w:rsid w:val="00F3207E"/>
    <w:rsid w:val="00F52DBC"/>
    <w:rsid w:val="00F77D8C"/>
    <w:rsid w:val="00FA3919"/>
    <w:rsid w:val="00FA7FF5"/>
    <w:rsid w:val="00FC4276"/>
    <w:rsid w:val="00FD1459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A9D66"/>
  <w15:docId w15:val="{13674564-7CE6-4581-BB50-AE48F55C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F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3A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3A2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21DE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21DEF"/>
  </w:style>
  <w:style w:type="paragraph" w:styleId="aa">
    <w:name w:val="List Paragraph"/>
    <w:basedOn w:val="a"/>
    <w:uiPriority w:val="34"/>
    <w:qFormat/>
    <w:rsid w:val="003D53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E2AF-2AA8-4EDF-B061-34E9A912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</Words>
  <Characters>55</Characters>
  <Application>Microsoft Office Word</Application>
  <DocSecurity>0</DocSecurity>
  <Lines>1</Lines>
  <Paragraphs>1</Paragraphs>
  <ScaleCrop>false</ScaleCrop>
  <Company>Sky123.Org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47</cp:revision>
  <dcterms:created xsi:type="dcterms:W3CDTF">2018-03-20T00:11:00Z</dcterms:created>
  <dcterms:modified xsi:type="dcterms:W3CDTF">2020-09-06T14:11:00Z</dcterms:modified>
</cp:coreProperties>
</file>